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6690E28B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5F4FE8F7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17A934A2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5154E9B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6A03328C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4196FA88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06.06.2025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22/8-1.6/768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AE35A0" w14:paraId="5F12D20F" w14:textId="6ED3624D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Dagne Ausekle</w:t>
            </w:r>
          </w:p>
          <w:p w:rsidR="00102B0B" w:rsidRPr="00163E88" w:rsidP="00EC7D02" w14:paraId="70117D5C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dagne.ausekle@gmail.com</w:t>
            </w:r>
          </w:p>
        </w:tc>
      </w:tr>
      <w:tr w14:paraId="7AEABC4D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17B71614" w14:textId="506D2A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11.05.2025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="00624B84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65D6C259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1A46CC5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23EC87EB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A110F6" w14:paraId="291ABEF7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</w:t>
            </w:r>
            <w:r w:rsidR="00A110F6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ar atzinuma sniegšanu nometnei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021CBF88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A110F6" w:rsidRPr="00F65DFB" w:rsidP="00A110F6" w14:paraId="44270F1A" w14:textId="3EF54758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>– Dienests) Rīgas reģiona pā</w:t>
      </w:r>
      <w:r>
        <w:rPr>
          <w:rFonts w:ascii="Times New Roman" w:hAnsi="Times New Roman"/>
          <w:sz w:val="28"/>
          <w:lang w:val="lv-LV"/>
        </w:rPr>
        <w:t>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11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maijā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 xml:space="preserve">ienas nometnei “Aizraujošie pasaules kontinenti” (turpmāk – Nometnes) rīkošanai Mārupes pamatskolā, </w:t>
      </w:r>
      <w:r>
        <w:rPr>
          <w:rFonts w:ascii="Times New Roman" w:hAnsi="Times New Roman"/>
          <w:sz w:val="28"/>
          <w:lang w:val="lv-LV"/>
        </w:rPr>
        <w:t>Viskalnu</w:t>
      </w:r>
      <w:r>
        <w:rPr>
          <w:rFonts w:ascii="Times New Roman" w:hAnsi="Times New Roman"/>
          <w:sz w:val="28"/>
          <w:lang w:val="lv-LV"/>
        </w:rPr>
        <w:t xml:space="preserve"> </w:t>
      </w:r>
      <w:r w:rsidR="003B6D1A">
        <w:rPr>
          <w:rFonts w:ascii="Times New Roman" w:hAnsi="Times New Roman"/>
          <w:sz w:val="28"/>
          <w:lang w:val="lv-LV"/>
        </w:rPr>
        <w:t>ielā 7, Tīrainē, Mārupes pag.</w:t>
      </w:r>
      <w:r>
        <w:rPr>
          <w:rFonts w:ascii="Times New Roman" w:hAnsi="Times New Roman"/>
          <w:sz w:val="28"/>
          <w:lang w:val="lv-LV"/>
        </w:rPr>
        <w:t xml:space="preserve">, Mārupes novadā </w:t>
      </w:r>
      <w:r w:rsidRPr="00F65DFB">
        <w:rPr>
          <w:rFonts w:ascii="Times New Roman" w:hAnsi="Times New Roman"/>
          <w:sz w:val="28"/>
          <w:lang w:val="lv-LV"/>
        </w:rPr>
        <w:t>(turpmāk – Objekts).</w:t>
      </w:r>
    </w:p>
    <w:p w:rsidR="00A110F6" w:rsidRPr="00F65DFB" w:rsidP="00A110F6" w14:paraId="297B22ED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 </w:t>
      </w:r>
      <w:r>
        <w:rPr>
          <w:rFonts w:ascii="Times New Roman" w:hAnsi="Times New Roman"/>
          <w:sz w:val="28"/>
          <w:lang w:val="lv-LV"/>
        </w:rPr>
        <w:t>2024.gada 25.oktobrī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030C87" w:rsidP="00A110F6" w14:paraId="73F7A6B3" w14:textId="41CEA9A5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atgādina, ka Nometnes rīkošanas laikā jāievēro </w:t>
      </w:r>
      <w:r w:rsidRPr="00F65DFB">
        <w:rPr>
          <w:rFonts w:ascii="Times New Roman" w:hAnsi="Times New Roman"/>
          <w:sz w:val="28"/>
          <w:lang w:val="lv-LV"/>
        </w:rPr>
        <w:t>M</w:t>
      </w:r>
      <w:r w:rsidR="003B6D1A">
        <w:rPr>
          <w:rFonts w:ascii="Times New Roman" w:hAnsi="Times New Roman"/>
          <w:sz w:val="28"/>
          <w:lang w:val="lv-LV"/>
        </w:rPr>
        <w:t xml:space="preserve">inistru kabineta 2016.gada </w:t>
      </w:r>
      <w:r>
        <w:rPr>
          <w:rFonts w:ascii="Times New Roman" w:hAnsi="Times New Roman"/>
          <w:sz w:val="28"/>
          <w:lang w:val="lv-LV"/>
        </w:rPr>
        <w:t>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A110F6" w:rsidP="003B6D1A" w14:paraId="7EC3219A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</w:p>
    <w:p w:rsidR="00A110F6" w:rsidRPr="00A110F6" w:rsidP="003B6D1A" w14:paraId="1EED0576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bookmarkStart w:id="2" w:name="_GoBack"/>
      <w:bookmarkEnd w:id="2"/>
    </w:p>
    <w:p w:rsidR="00A110F6" w:rsidRPr="00A110F6" w:rsidP="00A110F6" w14:paraId="05F744B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A110F6">
        <w:rPr>
          <w:rFonts w:ascii="Times New Roman" w:hAnsi="Times New Roman"/>
          <w:sz w:val="28"/>
          <w:lang w:val="lv-LV"/>
        </w:rPr>
        <w:t>Priekšnieka pienākumu izpildītājs</w:t>
      </w:r>
    </w:p>
    <w:p w:rsidR="00D7638F" w:rsidRPr="00D7638F" w:rsidP="00A110F6" w14:paraId="7A146AA2" w14:textId="58B64630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A110F6">
        <w:rPr>
          <w:rFonts w:ascii="Times New Roman" w:hAnsi="Times New Roman"/>
          <w:sz w:val="28"/>
          <w:lang w:val="lv-LV"/>
        </w:rPr>
        <w:t>pulkvežleitnants</w:t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  <w:t xml:space="preserve">                </w:t>
      </w:r>
      <w:r w:rsidR="003B6D1A">
        <w:rPr>
          <w:rFonts w:ascii="Times New Roman" w:hAnsi="Times New Roman"/>
          <w:sz w:val="28"/>
          <w:lang w:val="lv-LV"/>
        </w:rPr>
        <w:t xml:space="preserve">   </w:t>
      </w:r>
      <w:r>
        <w:rPr>
          <w:rFonts w:ascii="Times New Roman" w:hAnsi="Times New Roman"/>
          <w:sz w:val="28"/>
          <w:lang w:val="lv-LV"/>
        </w:rPr>
        <w:t>U.Vejš</w:t>
      </w:r>
    </w:p>
    <w:p w:rsidR="00D7638F" w:rsidRPr="00D7638F" w:rsidP="00D7638F" w14:paraId="7C4BCB9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02CEAB7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4D93AF18" w14:textId="63AF9213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3B6D1A" w:rsidP="00D7638F" w14:paraId="6183DFA8" w14:textId="1B281A6F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3B6D1A" w:rsidP="00D7638F" w14:paraId="6C8AC51A" w14:textId="22B859CD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35B10988" w14:textId="616A1BF5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63C780C5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Kristiāna Ķikure</w:t>
      </w:r>
      <w:r w:rsidR="00A110F6">
        <w:rPr>
          <w:rFonts w:ascii="Times New Roman" w:hAnsi="Times New Roman"/>
          <w:sz w:val="24"/>
          <w:szCs w:val="24"/>
          <w:lang w:val="lv-LV"/>
        </w:rPr>
        <w:t>, 26173719</w:t>
      </w:r>
    </w:p>
    <w:p w:rsidR="00102B0B" w:rsidRPr="00060BE1" w:rsidP="00102B0B" w14:paraId="77A3E1A6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kristiana.kikure@vugd.gov.lv</w:t>
      </w:r>
    </w:p>
    <w:p w:rsidR="00D21FA6" w:rsidRPr="00C267C9" w:rsidP="001A33B0" w14:paraId="6514A692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3CCBCADC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754894" w:rsidP="00754894" w14:paraId="4E02FD0F" w14:textId="2F6B9E13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6B1A66F7" w14:textId="77777777">
    <w:pPr>
      <w:pStyle w:val="Header"/>
      <w:rPr>
        <w:rFonts w:ascii="Times New Roman" w:hAnsi="Times New Roman"/>
      </w:rPr>
    </w:pPr>
  </w:p>
  <w:p w:rsidR="00C51775" w:rsidP="00C51775" w14:paraId="6EECEF63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12A8AB45" w14:textId="77777777">
    <w:pPr>
      <w:pStyle w:val="Header"/>
      <w:rPr>
        <w:rFonts w:ascii="Times New Roman" w:hAnsi="Times New Roman"/>
      </w:rPr>
    </w:pPr>
  </w:p>
  <w:p w:rsidR="00C51775" w:rsidP="00C51775" w14:paraId="6BBF24BF" w14:textId="77777777">
    <w:pPr>
      <w:pStyle w:val="Header"/>
      <w:rPr>
        <w:rFonts w:ascii="Times New Roman" w:hAnsi="Times New Roman"/>
      </w:rPr>
    </w:pPr>
  </w:p>
  <w:p w:rsidR="00C51775" w:rsidP="00C51775" w14:paraId="1EF19372" w14:textId="77777777">
    <w:pPr>
      <w:pStyle w:val="Header"/>
      <w:rPr>
        <w:rFonts w:ascii="Times New Roman" w:hAnsi="Times New Roman"/>
      </w:rPr>
    </w:pPr>
  </w:p>
  <w:p w:rsidR="00C51775" w:rsidP="00C51775" w14:paraId="34B25129" w14:textId="77777777">
    <w:pPr>
      <w:pStyle w:val="Header"/>
      <w:rPr>
        <w:rFonts w:ascii="Times New Roman" w:hAnsi="Times New Roman"/>
      </w:rPr>
    </w:pPr>
  </w:p>
  <w:p w:rsidR="00C51775" w:rsidP="00C51775" w14:paraId="37E05615" w14:textId="77777777">
    <w:pPr>
      <w:pStyle w:val="Header"/>
      <w:rPr>
        <w:rFonts w:ascii="Times New Roman" w:hAnsi="Times New Roman"/>
      </w:rPr>
    </w:pPr>
  </w:p>
  <w:p w:rsidR="00C51775" w:rsidP="00C51775" w14:paraId="34532258" w14:textId="77777777">
    <w:pPr>
      <w:pStyle w:val="Header"/>
      <w:rPr>
        <w:rFonts w:ascii="Times New Roman" w:hAnsi="Times New Roman"/>
      </w:rPr>
    </w:pPr>
  </w:p>
  <w:p w:rsidR="00C51775" w:rsidP="00C51775" w14:paraId="74596514" w14:textId="77777777">
    <w:pPr>
      <w:pStyle w:val="Header"/>
      <w:rPr>
        <w:rFonts w:ascii="Times New Roman" w:hAnsi="Times New Roman"/>
      </w:rPr>
    </w:pPr>
  </w:p>
  <w:p w:rsidR="00C51775" w:rsidRPr="00815277" w:rsidP="00C51775" w14:paraId="2487ABAD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2C022EB9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6AC7284D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7561FB8B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03D1C59F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9017B"/>
    <w:rsid w:val="003B6D1A"/>
    <w:rsid w:val="004011AE"/>
    <w:rsid w:val="00410AF6"/>
    <w:rsid w:val="00494591"/>
    <w:rsid w:val="004A0E52"/>
    <w:rsid w:val="004A597E"/>
    <w:rsid w:val="004B25EE"/>
    <w:rsid w:val="0051718B"/>
    <w:rsid w:val="00535564"/>
    <w:rsid w:val="0059670C"/>
    <w:rsid w:val="005D4B25"/>
    <w:rsid w:val="00601332"/>
    <w:rsid w:val="00624B84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54894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110F6"/>
    <w:rsid w:val="00A470DD"/>
    <w:rsid w:val="00A95BEA"/>
    <w:rsid w:val="00AB69F5"/>
    <w:rsid w:val="00AE35A0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347E8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EA9E918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845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9</cp:revision>
  <cp:lastPrinted>2015-02-05T09:55:00Z</cp:lastPrinted>
  <dcterms:created xsi:type="dcterms:W3CDTF">2021-08-25T05:58:00Z</dcterms:created>
  <dcterms:modified xsi:type="dcterms:W3CDTF">2025-06-05T06:00:00Z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