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B2E19" w14:paraId="1C56CAED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015B894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0D86E4B6" wp14:editId="0B00D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2E19" w14:paraId="450B39AA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48B3B2AD" w14:textId="77777777"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30DA62C0" w14:textId="77777777"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5AB00766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CB2E19" w14:paraId="4B136CB5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2E18A953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324A3C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FAAEB58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Biedrība </w:t>
            </w:r>
            <w:r w:rsidRPr="00196543">
              <w:rPr>
                <w:rFonts w:ascii="Times New Roman" w:hAnsi="Times New Roman"/>
                <w:sz w:val="24"/>
                <w:szCs w:val="24"/>
              </w:rPr>
              <w:t>"Radošā partnerība"</w:t>
            </w:r>
          </w:p>
        </w:tc>
      </w:tr>
      <w:tr w:rsidR="00CB2E19" w14:paraId="70E81621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433E2F26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43A3A50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7FE469E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CB2E19" w14:paraId="722F6DC8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12A5DE36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04A789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400EA75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196543">
              <w:rPr>
                <w:rFonts w:ascii="Times New Roman" w:hAnsi="Times New Roman"/>
                <w:color w:val="000000"/>
                <w:sz w:val="24"/>
                <w:szCs w:val="24"/>
              </w:rPr>
              <w:t>40008102585</w:t>
            </w:r>
          </w:p>
        </w:tc>
      </w:tr>
      <w:tr w:rsidR="00CB2E19" w14:paraId="1DCAC9F8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209393BC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5897535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065D5E0" w14:textId="77777777" w:rsidR="00E227D8" w:rsidRPr="005D1C44" w:rsidRDefault="00000000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CB2E19" w14:paraId="287F5079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07B2EF8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69C165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D11CA97" w14:textId="77777777" w:rsidR="00B226A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6A4">
              <w:rPr>
                <w:rFonts w:ascii="Times New Roman" w:hAnsi="Times New Roman" w:cs="Times New Roman"/>
                <w:sz w:val="24"/>
                <w:szCs w:val="24"/>
              </w:rPr>
              <w:t xml:space="preserve">"Pūces", Kauguru pag., </w:t>
            </w:r>
          </w:p>
          <w:p w14:paraId="0E95EBAF" w14:textId="77777777" w:rsidR="00E227D8" w:rsidRPr="00B226A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Valmieras nov.</w:t>
            </w:r>
            <w:r w:rsidR="00B226A4" w:rsidRPr="00B226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6A4" w:rsidRPr="00B226A4">
              <w:rPr>
                <w:rFonts w:ascii="Times New Roman" w:hAnsi="Times New Roman" w:cs="Times New Roman"/>
                <w:sz w:val="24"/>
                <w:szCs w:val="24"/>
              </w:rPr>
              <w:t>LV-4224</w:t>
            </w:r>
          </w:p>
        </w:tc>
      </w:tr>
      <w:tr w:rsidR="00CB2E19" w14:paraId="2F0C4315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73EF8C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05DA43A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1615BD2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04765486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A954EA1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22/10-3.9/145</w:t>
      </w:r>
    </w:p>
    <w:p w14:paraId="5CF647EF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6F3286AB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CB2E19" w14:paraId="4DE255D2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0654F1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997569B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403">
              <w:rPr>
                <w:rFonts w:ascii="Times New Roman" w:hAnsi="Times New Roman" w:cs="Times New Roman"/>
                <w:sz w:val="24"/>
              </w:rPr>
              <w:t>Bilskas pamatskola.</w:t>
            </w:r>
          </w:p>
        </w:tc>
      </w:tr>
      <w:tr w:rsidR="00CB2E19" w14:paraId="7F834B6E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7F033586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9294686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CB2E19" w14:paraId="01B343CA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6AF1C97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8CB1361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403">
              <w:rPr>
                <w:rFonts w:ascii="Times New Roman" w:hAnsi="Times New Roman" w:cs="Times New Roman"/>
                <w:sz w:val="24"/>
              </w:rPr>
              <w:t xml:space="preserve">Bilskas pamatskola, Bilska, </w:t>
            </w:r>
            <w:r w:rsidR="002949A8">
              <w:rPr>
                <w:rFonts w:ascii="Times New Roman" w:hAnsi="Times New Roman" w:cs="Times New Roman"/>
                <w:sz w:val="24"/>
              </w:rPr>
              <w:t>Smiltenes novads, LV-</w:t>
            </w:r>
            <w:r w:rsidR="00060403">
              <w:rPr>
                <w:rFonts w:ascii="Times New Roman" w:hAnsi="Times New Roman" w:cs="Times New Roman"/>
                <w:sz w:val="24"/>
              </w:rPr>
              <w:t>4706.</w:t>
            </w:r>
          </w:p>
        </w:tc>
      </w:tr>
      <w:tr w:rsidR="00CB2E19" w14:paraId="59FF13F6" w14:textId="77777777" w:rsidTr="00070E23">
        <w:tc>
          <w:tcPr>
            <w:tcW w:w="421" w:type="dxa"/>
          </w:tcPr>
          <w:p w14:paraId="553C3DCD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031BBBC5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B2E19" w14:paraId="04111DC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9ADA255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53958D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403">
              <w:rPr>
                <w:rFonts w:ascii="Times New Roman" w:hAnsi="Times New Roman" w:cs="Times New Roman"/>
                <w:sz w:val="24"/>
              </w:rPr>
              <w:t xml:space="preserve">Smiltenes novada pašvaldība, reģistrācijas </w:t>
            </w:r>
            <w:r w:rsidR="00060403" w:rsidRPr="00060403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060403" w:rsidRPr="000604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90009067337</w:t>
            </w:r>
            <w:r w:rsidR="000604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CB2E19" w14:paraId="7126FE34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1FAFF239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BEC3E83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CB2E19" w14:paraId="4CE999FA" w14:textId="77777777" w:rsidTr="00762AE8">
        <w:tc>
          <w:tcPr>
            <w:tcW w:w="421" w:type="dxa"/>
          </w:tcPr>
          <w:p w14:paraId="7FF31031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AC11905" w14:textId="77777777" w:rsidR="00E227D8" w:rsidRPr="00E227D8" w:rsidRDefault="00000000" w:rsidP="0029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Dārza iela 3, Smiltene</w:t>
            </w:r>
            <w:r w:rsidR="00060403">
              <w:rPr>
                <w:rFonts w:ascii="Times New Roman" w:hAnsi="Times New Roman" w:cs="Times New Roman"/>
                <w:sz w:val="24"/>
                <w:szCs w:val="24"/>
              </w:rPr>
              <w:t>, Smiltenes novad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LV-</w:t>
            </w:r>
            <w:r w:rsidR="00060403">
              <w:rPr>
                <w:rFonts w:ascii="Times New Roman" w:hAnsi="Times New Roman" w:cs="Times New Roman"/>
                <w:sz w:val="24"/>
                <w:szCs w:val="24"/>
              </w:rPr>
              <w:t>4729.</w:t>
            </w:r>
          </w:p>
        </w:tc>
      </w:tr>
      <w:tr w:rsidR="00CB2E19" w14:paraId="2D626CEB" w14:textId="77777777" w:rsidTr="00762AE8">
        <w:tc>
          <w:tcPr>
            <w:tcW w:w="421" w:type="dxa"/>
          </w:tcPr>
          <w:p w14:paraId="38C4D866" w14:textId="77777777"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2AE8CF4" w14:textId="77777777" w:rsidR="00E227D8" w:rsidRPr="00922C9D" w:rsidRDefault="00000000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CB2E19" w14:paraId="77766C05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3F94C0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DE5E45B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40CB">
              <w:rPr>
                <w:rFonts w:ascii="Times New Roman" w:hAnsi="Times New Roman" w:cs="Times New Roman"/>
                <w:sz w:val="24"/>
              </w:rPr>
              <w:t xml:space="preserve">nometnes vadītāja Benuža Miķeļa Jāņa (apliecības Nr. 116 - </w:t>
            </w:r>
          </w:p>
        </w:tc>
      </w:tr>
      <w:tr w:rsidR="00CB2E19" w14:paraId="2875334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51AEA7D" w14:textId="77777777" w:rsidR="00E740CB" w:rsidRDefault="00E7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4A27BD3" w14:textId="77777777" w:rsidR="00E740CB" w:rsidRPr="00E227D8" w:rsidRDefault="00000000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01806) iesniegums</w:t>
            </w:r>
            <w:r w:rsidR="00EF60F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B2E19" w14:paraId="21F8A0E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33C2A2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62985A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B2E19" w14:paraId="378A1BC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A41537F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72D14F8" w14:textId="77777777" w:rsidR="00E227D8" w:rsidRPr="00E227D8" w:rsidRDefault="00000000" w:rsidP="0087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0F8">
              <w:rPr>
                <w:rFonts w:ascii="Times New Roman" w:hAnsi="Times New Roman" w:cs="Times New Roman"/>
                <w:sz w:val="24"/>
                <w:szCs w:val="24"/>
              </w:rPr>
              <w:t xml:space="preserve">ēka ir aprīkota </w:t>
            </w:r>
            <w:r w:rsidR="002949A8">
              <w:rPr>
                <w:rFonts w:ascii="Times New Roman" w:hAnsi="Times New Roman" w:cs="Times New Roman"/>
                <w:sz w:val="24"/>
                <w:szCs w:val="24"/>
              </w:rPr>
              <w:t>ar automātisko ugunsgrēka</w:t>
            </w:r>
          </w:p>
        </w:tc>
      </w:tr>
      <w:tr w:rsidR="00CB2E19" w14:paraId="5B7BD3D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85959AB" w14:textId="77777777" w:rsidR="00A57EFB" w:rsidRDefault="00A5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6D1D8ED" w14:textId="77777777" w:rsidR="00A57EFB" w:rsidRPr="00E227D8" w:rsidRDefault="00000000" w:rsidP="0087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sistēmu, iekšējiem ugunsdzēsības</w:t>
            </w:r>
            <w:r w:rsidR="002949A8">
              <w:rPr>
                <w:rFonts w:ascii="Times New Roman" w:hAnsi="Times New Roman" w:cs="Times New Roman"/>
                <w:sz w:val="24"/>
                <w:szCs w:val="24"/>
              </w:rPr>
              <w:t xml:space="preserve"> ūdensvada</w:t>
            </w:r>
          </w:p>
        </w:tc>
      </w:tr>
      <w:tr w:rsidR="00CB2E19" w14:paraId="1733239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87AAD7B" w14:textId="77777777" w:rsidR="00A57EFB" w:rsidRDefault="00A57EFB" w:rsidP="0087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55E215F" w14:textId="77777777" w:rsidR="00A57EFB" w:rsidRDefault="00000000" w:rsidP="0087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krāniem un ugunsdzēsības aparātiem. Evakuācijas ceļi </w:t>
            </w:r>
            <w:r w:rsidR="002949A8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brīvi un izejas </w:t>
            </w:r>
            <w:r w:rsidR="002949A8">
              <w:rPr>
                <w:rFonts w:ascii="Times New Roman" w:hAnsi="Times New Roman" w:cs="Times New Roman"/>
                <w:sz w:val="24"/>
                <w:szCs w:val="24"/>
              </w:rPr>
              <w:t>durvis viegli</w:t>
            </w:r>
          </w:p>
        </w:tc>
      </w:tr>
      <w:tr w:rsidR="00CB2E19" w14:paraId="2828E85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FE9F94E" w14:textId="77777777" w:rsidR="00A57EFB" w:rsidRDefault="00A5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E0DF2CF" w14:textId="77777777" w:rsidR="00A57EFB" w:rsidRDefault="00000000" w:rsidP="0087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atveramas no </w:t>
            </w:r>
            <w:r w:rsidR="002949A8">
              <w:rPr>
                <w:rFonts w:ascii="Times New Roman" w:hAnsi="Times New Roman" w:cs="Times New Roman"/>
                <w:sz w:val="24"/>
                <w:szCs w:val="24"/>
              </w:rPr>
              <w:t xml:space="preserve">telpu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iekšpuses.</w:t>
            </w:r>
          </w:p>
        </w:tc>
      </w:tr>
      <w:tr w:rsidR="00CB2E19" w14:paraId="7828577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466E05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9B88DE5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B2E19" w14:paraId="65A68D6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EAF6E4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B2781A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CEF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CB2E19" w14:paraId="3563B599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18CAF2B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D28E846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B2E19" w14:paraId="0E419C6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D3A853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914CE77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E0CEF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="004E0CEF" w:rsidRPr="004E0CEF">
              <w:rPr>
                <w:rFonts w:ascii="Times New Roman" w:hAnsi="Times New Roman" w:cs="Times New Roman"/>
                <w:bCs/>
                <w:sz w:val="24"/>
              </w:rPr>
              <w:t>ugunsdrošības prasībām.</w:t>
            </w:r>
          </w:p>
        </w:tc>
      </w:tr>
      <w:tr w:rsidR="00CB2E19" w14:paraId="54F65403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618CCFF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07CF60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B2E19" w14:paraId="4E9EE34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901D42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634B20A" w14:textId="77777777" w:rsidR="00E227D8" w:rsidRPr="00E227D8" w:rsidRDefault="00000000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0CEF">
              <w:rPr>
                <w:rFonts w:ascii="Times New Roman" w:hAnsi="Times New Roman" w:cs="Times New Roman"/>
                <w:sz w:val="24"/>
              </w:rPr>
              <w:t xml:space="preserve">Latvijas Republikas Ministru kabineta 2009. gada </w:t>
            </w:r>
          </w:p>
        </w:tc>
      </w:tr>
      <w:tr w:rsidR="00CB2E19" w14:paraId="188B1DC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081023D" w14:textId="77777777" w:rsidR="004E0CEF" w:rsidRDefault="004E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03FBEE5" w14:textId="77777777" w:rsidR="004E0CEF" w:rsidRPr="00E227D8" w:rsidRDefault="00000000" w:rsidP="00060B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septembra noteikumu Nr. 981 “Bērnu nometņu organizēšanas un darbības kārtība”</w:t>
            </w:r>
          </w:p>
        </w:tc>
      </w:tr>
      <w:tr w:rsidR="00CB2E19" w14:paraId="092EECA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C0212D1" w14:textId="77777777" w:rsidR="004E0CEF" w:rsidRDefault="004E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698A641" w14:textId="77777777" w:rsidR="004E0CEF" w:rsidRDefault="00000000" w:rsidP="00060B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 apakšpunkta prasībām.</w:t>
            </w:r>
          </w:p>
        </w:tc>
      </w:tr>
      <w:tr w:rsidR="00CB2E19" w14:paraId="72946A54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68395865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B010E74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CB2E19" w14:paraId="78E49F45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42C011D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D78A87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029">
              <w:rPr>
                <w:rFonts w:ascii="Times New Roman" w:hAnsi="Times New Roman" w:cs="Times New Roman"/>
                <w:sz w:val="24"/>
              </w:rPr>
              <w:t xml:space="preserve">Valsts izglītības attīstības </w:t>
            </w:r>
            <w:r>
              <w:rPr>
                <w:rFonts w:ascii="Times New Roman" w:hAnsi="Times New Roman" w:cs="Times New Roman"/>
                <w:sz w:val="24"/>
              </w:rPr>
              <w:t>aģ</w:t>
            </w:r>
            <w:r w:rsidR="00A35029">
              <w:rPr>
                <w:rFonts w:ascii="Times New Roman" w:hAnsi="Times New Roman" w:cs="Times New Roman"/>
                <w:sz w:val="24"/>
              </w:rPr>
              <w:t>entūrā.</w:t>
            </w:r>
          </w:p>
        </w:tc>
      </w:tr>
      <w:tr w:rsidR="00CB2E19" w14:paraId="424DA345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75BF0E6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D996F3F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77D70AC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625851D2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7147CF3C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B2E19" w14:paraId="1B06E95B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6AE62ADA" w14:textId="77777777" w:rsidR="00B245E2" w:rsidRPr="00B245E2" w:rsidRDefault="00000000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E19" w14:paraId="05CBC9BD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7332FAC8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6070D88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CB2E19" w14:paraId="65251620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079F0B41" w14:textId="77777777" w:rsidR="00B245E2" w:rsidRPr="007D2C05" w:rsidRDefault="00000000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14:paraId="7B7F5F01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06C9183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40173B03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563FB58F" w14:textId="77777777" w:rsidR="00B245E2" w:rsidRPr="007D2C05" w:rsidRDefault="00000000" w:rsidP="003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Daņilova</w:t>
            </w:r>
            <w:proofErr w:type="spellEnd"/>
          </w:p>
        </w:tc>
      </w:tr>
      <w:tr w:rsidR="00CB2E19" w14:paraId="40F49F77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5ACEA809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45113603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051FBA3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242F814C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D7FF55C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396784B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3E91837A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CB2E19" w14:paraId="3ECF58C6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6F6DBBEE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FCF86C8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37728118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E19" w14:paraId="213E45D5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338D82B7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56DC77B4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2E90A55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6D09C5E2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2AF95036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986EAAE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07E5DE7F" w14:textId="77777777" w:rsid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89553FA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3C36D3F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B42D20A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D80C6C2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0560DDE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05ECE33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019381F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28ABC95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F713FE7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6AD34FF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DD6EE55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9820899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C90A7A2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47BA15A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5EA000B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D1073B2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B335B5E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C44E79C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A7629EF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2337CA1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C411F47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959CB20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4D2467F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1E72EA2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CF4D50C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79DD8D2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D93B140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603D098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B664A3B" w14:textId="77777777" w:rsidR="003A7A9A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E3AB2AB" w14:textId="77777777" w:rsidR="003A7A9A" w:rsidRPr="00762AE8" w:rsidRDefault="003A7A9A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CE52010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3D0BECC4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9046" w14:textId="77777777" w:rsidR="00D70C45" w:rsidRDefault="00D70C45">
      <w:pPr>
        <w:spacing w:after="0" w:line="240" w:lineRule="auto"/>
      </w:pPr>
      <w:r>
        <w:separator/>
      </w:r>
    </w:p>
  </w:endnote>
  <w:endnote w:type="continuationSeparator" w:id="0">
    <w:p w14:paraId="2DB60EC5" w14:textId="77777777" w:rsidR="00D70C45" w:rsidRDefault="00D7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6291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EC40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FF68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F765" w14:textId="77777777" w:rsidR="00D70C45" w:rsidRDefault="00D70C45">
      <w:pPr>
        <w:spacing w:after="0" w:line="240" w:lineRule="auto"/>
      </w:pPr>
      <w:r>
        <w:separator/>
      </w:r>
    </w:p>
  </w:footnote>
  <w:footnote w:type="continuationSeparator" w:id="0">
    <w:p w14:paraId="147DCC46" w14:textId="77777777" w:rsidR="00D70C45" w:rsidRDefault="00D7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E60F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052004108"/>
      <w:docPartObj>
        <w:docPartGallery w:val="Page Numbers (Top of Page)"/>
        <w:docPartUnique/>
      </w:docPartObj>
    </w:sdtPr>
    <w:sdtContent>
      <w:p w14:paraId="199662D1" w14:textId="77777777"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49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959B8E1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7DD1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403"/>
    <w:rsid w:val="00060BB1"/>
    <w:rsid w:val="00070E23"/>
    <w:rsid w:val="000E4899"/>
    <w:rsid w:val="00105EDB"/>
    <w:rsid w:val="00106941"/>
    <w:rsid w:val="001367A4"/>
    <w:rsid w:val="0015650A"/>
    <w:rsid w:val="00175884"/>
    <w:rsid w:val="00196543"/>
    <w:rsid w:val="001A004B"/>
    <w:rsid w:val="001F39A4"/>
    <w:rsid w:val="0025180B"/>
    <w:rsid w:val="00276E52"/>
    <w:rsid w:val="00281811"/>
    <w:rsid w:val="0029382F"/>
    <w:rsid w:val="002949A8"/>
    <w:rsid w:val="002D69C2"/>
    <w:rsid w:val="00303F76"/>
    <w:rsid w:val="00317542"/>
    <w:rsid w:val="003437F5"/>
    <w:rsid w:val="00346269"/>
    <w:rsid w:val="003A7A9A"/>
    <w:rsid w:val="003B78D3"/>
    <w:rsid w:val="00426EBD"/>
    <w:rsid w:val="00441E69"/>
    <w:rsid w:val="00483BBB"/>
    <w:rsid w:val="004901B0"/>
    <w:rsid w:val="004B03FF"/>
    <w:rsid w:val="004B095D"/>
    <w:rsid w:val="004E0CEF"/>
    <w:rsid w:val="004E6B03"/>
    <w:rsid w:val="00586BD3"/>
    <w:rsid w:val="00587D8F"/>
    <w:rsid w:val="00594CE4"/>
    <w:rsid w:val="005D1C44"/>
    <w:rsid w:val="005D635A"/>
    <w:rsid w:val="00635786"/>
    <w:rsid w:val="0066513C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76A29"/>
    <w:rsid w:val="00884E35"/>
    <w:rsid w:val="008A1FE3"/>
    <w:rsid w:val="00922C9D"/>
    <w:rsid w:val="00964438"/>
    <w:rsid w:val="0097786E"/>
    <w:rsid w:val="009E4DAD"/>
    <w:rsid w:val="00A025C5"/>
    <w:rsid w:val="00A24FDC"/>
    <w:rsid w:val="00A35029"/>
    <w:rsid w:val="00A47DBC"/>
    <w:rsid w:val="00A57EFB"/>
    <w:rsid w:val="00A847A8"/>
    <w:rsid w:val="00AB4441"/>
    <w:rsid w:val="00AD1F8A"/>
    <w:rsid w:val="00AF2AD4"/>
    <w:rsid w:val="00B00630"/>
    <w:rsid w:val="00B226A4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2E19"/>
    <w:rsid w:val="00CB3357"/>
    <w:rsid w:val="00D639C2"/>
    <w:rsid w:val="00D70C45"/>
    <w:rsid w:val="00D96668"/>
    <w:rsid w:val="00DB3B2E"/>
    <w:rsid w:val="00E0387C"/>
    <w:rsid w:val="00E227D8"/>
    <w:rsid w:val="00E60393"/>
    <w:rsid w:val="00E740CB"/>
    <w:rsid w:val="00EF60F8"/>
    <w:rsid w:val="00F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AA91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2400</Characters>
  <Application>Microsoft Office Word</Application>
  <DocSecurity>0</DocSecurity>
  <Lines>160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Aija Freimane</cp:lastModifiedBy>
  <cp:revision>2</cp:revision>
  <dcterms:created xsi:type="dcterms:W3CDTF">2025-07-07T20:15:00Z</dcterms:created>
  <dcterms:modified xsi:type="dcterms:W3CDTF">2025-07-07T20:15:00Z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738c3f20-077e-4f2c-8055-3225e9b182d8</vt:lpwstr>
  </property>
</Properties>
</file>