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176D2" w14:paraId="6D4AD35F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4C4424F6" w14:textId="77777777"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38DBE6F6" wp14:editId="67384A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176D2" w14:paraId="4794A19B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6A9BD3D4" w14:textId="77777777" w:rsidR="00932E98" w:rsidRPr="002A02AD" w:rsidRDefault="00000000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771A50A4" w14:textId="77777777" w:rsidR="00E227D8" w:rsidRDefault="00000000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F62D4D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14:paraId="2C08A53B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B176D2" w14:paraId="3DDA8F9D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62B78DD1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Bauska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36C86C69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41F3B7AF" w14:textId="77777777" w:rsidR="00E227D8" w:rsidRPr="00A47DBC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Codes pamatskola</w:t>
            </w:r>
          </w:p>
        </w:tc>
      </w:tr>
      <w:tr w:rsidR="00B176D2" w14:paraId="6B5CAF23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04C4481D" w14:textId="77777777"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790F3E59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58D7D6EA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B176D2" w14:paraId="77DCF5C8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5DB7D3A4" w14:textId="77777777"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22.07.2024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703F1337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3ED1209D" w14:textId="77777777" w:rsidR="00E227D8" w:rsidRPr="008059E6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9E6">
              <w:rPr>
                <w:rFonts w:ascii="Times New Roman" w:hAnsi="Times New Roman" w:cs="Times New Roman"/>
                <w:sz w:val="24"/>
              </w:rPr>
              <w:t>90000033392</w:t>
            </w:r>
          </w:p>
        </w:tc>
      </w:tr>
      <w:tr w:rsidR="00B176D2" w14:paraId="7AAF569C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72CDF62F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626A651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26B4A1C9" w14:textId="77777777" w:rsidR="00E227D8" w:rsidRPr="005D1C44" w:rsidRDefault="00000000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B176D2" w14:paraId="589AF5E4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339AA086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4E0D0647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64B6A436" w14:textId="77777777" w:rsidR="008059E6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059E6">
              <w:rPr>
                <w:rFonts w:ascii="Times New Roman" w:hAnsi="Times New Roman" w:cs="Times New Roman"/>
                <w:sz w:val="24"/>
              </w:rPr>
              <w:t xml:space="preserve">Virsaiši, Code, Codes pag., Bauskas nov., </w:t>
            </w:r>
          </w:p>
          <w:p w14:paraId="4DC6A453" w14:textId="77777777" w:rsidR="00E227D8" w:rsidRPr="008059E6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9E6">
              <w:rPr>
                <w:rFonts w:ascii="Times New Roman" w:hAnsi="Times New Roman" w:cs="Times New Roman"/>
                <w:sz w:val="24"/>
              </w:rPr>
              <w:t>LV-3910</w:t>
            </w:r>
          </w:p>
        </w:tc>
      </w:tr>
      <w:tr w:rsidR="00B176D2" w14:paraId="17411BC7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4BD821B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3D91526D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0B13F23F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37D3604F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43228752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22/11-3.7/144</w:t>
      </w:r>
    </w:p>
    <w:p w14:paraId="1EAE3FB7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1DCF0AAD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B176D2" w14:paraId="652AF745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2AD9555B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EAC5AF9" w14:textId="77777777" w:rsidR="00E227D8" w:rsidRPr="00E227D8" w:rsidRDefault="00000000" w:rsidP="00E9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937AF">
              <w:rPr>
                <w:rFonts w:ascii="Times New Roman" w:hAnsi="Times New Roman" w:cs="Times New Roman"/>
                <w:sz w:val="24"/>
              </w:rPr>
              <w:t>Codes pamatskola</w:t>
            </w:r>
          </w:p>
        </w:tc>
      </w:tr>
      <w:tr w:rsidR="00B176D2" w14:paraId="005A1BFA" w14:textId="77777777" w:rsidTr="004B095D">
        <w:tc>
          <w:tcPr>
            <w:tcW w:w="421" w:type="dxa"/>
            <w:tcBorders>
              <w:top w:val="single" w:sz="4" w:space="0" w:color="auto"/>
            </w:tcBorders>
          </w:tcPr>
          <w:p w14:paraId="3C5CF2CD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4DB690E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B176D2" w14:paraId="4110D491" w14:textId="77777777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1BEFE9CA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DE8A50D" w14:textId="77777777" w:rsidR="00E227D8" w:rsidRPr="00E227D8" w:rsidRDefault="00000000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937AF">
              <w:rPr>
                <w:rFonts w:ascii="Times New Roman" w:hAnsi="Times New Roman" w:cs="Times New Roman"/>
                <w:sz w:val="24"/>
              </w:rPr>
              <w:t>Codes pamatskola, “Virsaiši”, Code, Codes pagasts, Bauskas novads, LV-3910</w:t>
            </w:r>
          </w:p>
        </w:tc>
      </w:tr>
      <w:tr w:rsidR="00B176D2" w14:paraId="21CD9DAA" w14:textId="77777777" w:rsidTr="00070E23">
        <w:tc>
          <w:tcPr>
            <w:tcW w:w="421" w:type="dxa"/>
          </w:tcPr>
          <w:p w14:paraId="3DB78748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44CDAF5F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176D2" w14:paraId="762CFAB9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6826478A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F936F99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937AF">
              <w:rPr>
                <w:rFonts w:ascii="Times New Roman" w:hAnsi="Times New Roman"/>
                <w:sz w:val="24"/>
                <w:szCs w:val="24"/>
              </w:rPr>
              <w:t>Bauskas novada pašvaldība</w:t>
            </w:r>
          </w:p>
        </w:tc>
      </w:tr>
      <w:tr w:rsidR="00B176D2" w14:paraId="45A179CF" w14:textId="77777777" w:rsidTr="00762AE8">
        <w:tc>
          <w:tcPr>
            <w:tcW w:w="421" w:type="dxa"/>
            <w:tcBorders>
              <w:top w:val="single" w:sz="4" w:space="0" w:color="auto"/>
            </w:tcBorders>
          </w:tcPr>
          <w:p w14:paraId="369B899D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7FB1000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B176D2" w14:paraId="4D25B2D3" w14:textId="77777777" w:rsidTr="00762AE8">
        <w:tc>
          <w:tcPr>
            <w:tcW w:w="421" w:type="dxa"/>
          </w:tcPr>
          <w:p w14:paraId="5ECAE1AC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8407DC5" w14:textId="77777777" w:rsidR="00E227D8" w:rsidRPr="00E937AF" w:rsidRDefault="00000000" w:rsidP="00E937AF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Reģ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Nr. </w:t>
            </w:r>
            <w:r w:rsidRPr="00363399">
              <w:rPr>
                <w:rFonts w:ascii="Times New Roman" w:hAnsi="Times New Roman" w:cs="Times New Roman"/>
                <w:sz w:val="24"/>
              </w:rPr>
              <w:t>90009116223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363399">
              <w:rPr>
                <w:rFonts w:ascii="Times New Roman" w:hAnsi="Times New Roman" w:cs="Times New Roman"/>
                <w:sz w:val="24"/>
              </w:rPr>
              <w:t xml:space="preserve">Uzvaras iela 1, Bauska, Bauskas nov., </w:t>
            </w:r>
            <w:r>
              <w:rPr>
                <w:rFonts w:ascii="Times New Roman" w:hAnsi="Times New Roman" w:cs="Times New Roman"/>
                <w:sz w:val="24"/>
              </w:rPr>
              <w:t>LV-3901</w:t>
            </w:r>
          </w:p>
        </w:tc>
      </w:tr>
      <w:tr w:rsidR="00B176D2" w14:paraId="34592B3C" w14:textId="77777777" w:rsidTr="00762AE8">
        <w:tc>
          <w:tcPr>
            <w:tcW w:w="421" w:type="dxa"/>
          </w:tcPr>
          <w:p w14:paraId="3A4A34B3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BD48E05" w14:textId="77777777" w:rsidR="00F7419F" w:rsidRPr="00922C9D" w:rsidRDefault="00000000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B176D2" w14:paraId="6E07EDEA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BDC7955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427983B" w14:textId="77777777" w:rsidR="00F7419F" w:rsidRPr="00E227D8" w:rsidRDefault="00000000" w:rsidP="00E9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937AF">
              <w:rPr>
                <w:rFonts w:ascii="Times New Roman" w:hAnsi="Times New Roman" w:cs="Times New Roman"/>
                <w:sz w:val="24"/>
              </w:rPr>
              <w:t xml:space="preserve">Nometnes vadītājas Lindas </w:t>
            </w:r>
            <w:proofErr w:type="spellStart"/>
            <w:r w:rsidR="00E937AF">
              <w:rPr>
                <w:rFonts w:ascii="Times New Roman" w:hAnsi="Times New Roman" w:cs="Times New Roman"/>
                <w:sz w:val="24"/>
              </w:rPr>
              <w:t>Jakutāvičas</w:t>
            </w:r>
            <w:proofErr w:type="spellEnd"/>
            <w:r w:rsidR="00E937AF">
              <w:rPr>
                <w:rFonts w:ascii="Times New Roman" w:hAnsi="Times New Roman" w:cs="Times New Roman"/>
                <w:sz w:val="24"/>
              </w:rPr>
              <w:t xml:space="preserve"> 2024.gada 26.jūnija iesniegums. Nometņu vadītāja apliecības </w:t>
            </w:r>
            <w:r w:rsidR="00E937AF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E937AF">
              <w:rPr>
                <w:rFonts w:ascii="Times New Roman" w:hAnsi="Times New Roman" w:cs="Times New Roman"/>
                <w:sz w:val="24"/>
              </w:rPr>
              <w:t>BA 000051</w:t>
            </w:r>
          </w:p>
        </w:tc>
      </w:tr>
      <w:tr w:rsidR="00B176D2" w14:paraId="03C0E68B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413F2C15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F8B080F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176D2" w14:paraId="208639A9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1A5913BA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6568702" w14:textId="77777777" w:rsidR="00F7419F" w:rsidRPr="00E227D8" w:rsidRDefault="00000000" w:rsidP="00E93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7AF">
              <w:rPr>
                <w:rFonts w:ascii="Times New Roman" w:hAnsi="Times New Roman" w:cs="Times New Roman"/>
                <w:sz w:val="24"/>
                <w:szCs w:val="24"/>
              </w:rPr>
              <w:t xml:space="preserve">Ēka un telpas nodrošinātas ar automātisko ugunsgrēka atklāšanas un trauksmes signalizācijas sistēmu, ugunsdzēsības aparātiem. </w:t>
            </w:r>
          </w:p>
        </w:tc>
      </w:tr>
      <w:tr w:rsidR="00B176D2" w14:paraId="5A3A5154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585ECB61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7AD30EA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176D2" w14:paraId="1A49C017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A4EF8EF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2B08E24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7AF">
              <w:rPr>
                <w:rFonts w:ascii="Times New Roman" w:hAnsi="Times New Roman" w:cs="Times New Roman"/>
                <w:sz w:val="24"/>
                <w:szCs w:val="24"/>
              </w:rPr>
              <w:t>Pārbaudes laikā pārkāpumi netika konstatēti.</w:t>
            </w:r>
          </w:p>
        </w:tc>
      </w:tr>
      <w:tr w:rsidR="00B176D2" w14:paraId="74C7E3D1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1A5AF100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DDC3AC8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176D2" w14:paraId="7398F820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37BCEF9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FBFFEA6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E937AF" w:rsidRPr="0054372A">
              <w:rPr>
                <w:rFonts w:ascii="Times New Roman" w:hAnsi="Times New Roman" w:cs="Times New Roman"/>
                <w:sz w:val="24"/>
              </w:rPr>
              <w:t xml:space="preserve">Objekts </w:t>
            </w:r>
            <w:r w:rsidR="00E937AF" w:rsidRPr="0054372A">
              <w:rPr>
                <w:rFonts w:ascii="Times New Roman" w:hAnsi="Times New Roman" w:cs="Times New Roman"/>
                <w:b/>
                <w:sz w:val="24"/>
              </w:rPr>
              <w:t>atbilst</w:t>
            </w:r>
            <w:r w:rsidR="00E937AF" w:rsidRPr="0054372A">
              <w:rPr>
                <w:rFonts w:ascii="Times New Roman" w:hAnsi="Times New Roman" w:cs="Times New Roman"/>
                <w:sz w:val="24"/>
              </w:rPr>
              <w:t xml:space="preserve"> ugunsdrošības prasībām</w:t>
            </w:r>
          </w:p>
        </w:tc>
      </w:tr>
      <w:tr w:rsidR="00B176D2" w14:paraId="19E37E80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4E73CAF3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B3DB8B3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176D2" w14:paraId="6A0FA2B3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778B550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CD09C78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937AF" w:rsidRPr="0054372A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  <w:r w:rsidR="00E937A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937AF" w:rsidRPr="0054372A">
              <w:rPr>
                <w:rFonts w:ascii="Times New Roman" w:hAnsi="Times New Roman" w:cs="Times New Roman"/>
                <w:sz w:val="24"/>
              </w:rPr>
              <w:t>Nr.981„Bērnu nometņu organizēšanas un darbības kārtība”  8.5.apakšpunkta</w:t>
            </w:r>
            <w:r w:rsidR="00E937AF">
              <w:rPr>
                <w:rFonts w:ascii="Times New Roman" w:hAnsi="Times New Roman" w:cs="Times New Roman"/>
                <w:sz w:val="24"/>
              </w:rPr>
              <w:t xml:space="preserve"> prasībām</w:t>
            </w:r>
          </w:p>
        </w:tc>
      </w:tr>
      <w:tr w:rsidR="00B176D2" w14:paraId="0EB7FED7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74E197A6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D83A75B" w14:textId="77777777" w:rsidR="00F7419F" w:rsidRPr="00070E23" w:rsidRDefault="00000000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B176D2" w14:paraId="1A2803FB" w14:textId="77777777" w:rsidTr="004B095D">
        <w:tc>
          <w:tcPr>
            <w:tcW w:w="421" w:type="dxa"/>
            <w:tcBorders>
              <w:bottom w:val="single" w:sz="4" w:space="0" w:color="auto"/>
            </w:tcBorders>
          </w:tcPr>
          <w:p w14:paraId="43B83B19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DC00261" w14:textId="77777777"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937AF" w:rsidRPr="0054372A"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:rsidR="00B176D2" w14:paraId="464C7910" w14:textId="77777777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0C2D6544" w14:textId="77777777"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4929434" w14:textId="77777777" w:rsidR="00F7419F" w:rsidRPr="00070E23" w:rsidRDefault="00000000" w:rsidP="00F74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7ECD4369" w14:textId="77777777" w:rsidR="00E227D8" w:rsidRDefault="00000000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23A002DD" w14:textId="77777777" w:rsidR="00762AE8" w:rsidRPr="007D2C05" w:rsidRDefault="00762AE8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4C9AAB88" w14:textId="77777777" w:rsidR="00B245E2" w:rsidRPr="007D2C05" w:rsidRDefault="00000000" w:rsidP="006643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B176D2" w14:paraId="4E77A19F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64B352AD" w14:textId="77777777" w:rsidR="00B245E2" w:rsidRPr="00B245E2" w:rsidRDefault="00000000" w:rsidP="00F7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32E98"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="00932E98"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76D2" w14:paraId="75009259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5E802461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31FB5CDD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B176D2" w14:paraId="20CF83E0" w14:textId="7777777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13265FEE" w14:textId="77777777" w:rsidR="00B245E2" w:rsidRPr="007D2C05" w:rsidRDefault="00000000" w:rsidP="00E9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Valsts ugunsdzēsības un glābšanas dienesta Zemgales reģiona pārvaldes Ugunsdrošības un civilās aizsardzības nodaļas inspektors, leitnants</w:t>
            </w:r>
          </w:p>
        </w:tc>
        <w:tc>
          <w:tcPr>
            <w:tcW w:w="284" w:type="dxa"/>
            <w:vAlign w:val="bottom"/>
          </w:tcPr>
          <w:p w14:paraId="423AF88A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B5DA01F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01D4A4E0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55C5D028" w14:textId="77777777" w:rsidR="00B245E2" w:rsidRPr="007D2C05" w:rsidRDefault="00000000" w:rsidP="00E93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K.Ķīlis</w:t>
            </w:r>
            <w:proofErr w:type="spellEnd"/>
          </w:p>
        </w:tc>
      </w:tr>
      <w:tr w:rsidR="00B176D2" w14:paraId="17A0FE6F" w14:textId="77777777" w:rsidTr="00C33E3A">
        <w:tc>
          <w:tcPr>
            <w:tcW w:w="3964" w:type="dxa"/>
            <w:tcBorders>
              <w:top w:val="single" w:sz="4" w:space="0" w:color="auto"/>
            </w:tcBorders>
          </w:tcPr>
          <w:p w14:paraId="5402DDB9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0D00E8A3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6E9744D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751FABED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5B1389F9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164DAE29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3D1F1976" w14:textId="77777777" w:rsidR="00E227D8" w:rsidRDefault="00000000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B176D2" w14:paraId="3DD6A5BD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6D20910A" w14:textId="77777777" w:rsidR="007D2C05" w:rsidRPr="008059E6" w:rsidRDefault="00000000" w:rsidP="008059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59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22.07.2024 elektroniski parakstīts dokuments nosūtīts uz e-pastu </w:t>
            </w:r>
            <w:r w:rsidRPr="008059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fizene@inbox.lv</w:t>
            </w:r>
          </w:p>
        </w:tc>
        <w:tc>
          <w:tcPr>
            <w:tcW w:w="284" w:type="dxa"/>
            <w:vAlign w:val="bottom"/>
          </w:tcPr>
          <w:p w14:paraId="15693049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7F6E1989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6D2" w14:paraId="70DAD2E5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6EA11EFF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362F0696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451C7C56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15D98B5D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55C41F1D" w14:textId="77777777" w:rsidR="00C33E3A" w:rsidRDefault="00000000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5FEA7B71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418E8B12" w14:textId="77777777" w:rsidR="00762AE8" w:rsidRPr="00762AE8" w:rsidRDefault="00762AE8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147A1665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2AB9E6E7" w14:textId="77777777"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08193" w14:textId="77777777" w:rsidR="0039299A" w:rsidRDefault="0039299A">
      <w:pPr>
        <w:spacing w:after="0" w:line="240" w:lineRule="auto"/>
      </w:pPr>
      <w:r>
        <w:separator/>
      </w:r>
    </w:p>
  </w:endnote>
  <w:endnote w:type="continuationSeparator" w:id="0">
    <w:p w14:paraId="61F57C51" w14:textId="77777777" w:rsidR="0039299A" w:rsidRDefault="00392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AD771" w14:textId="77777777"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53666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B00D0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600AE" w14:textId="77777777" w:rsidR="0039299A" w:rsidRDefault="0039299A">
      <w:pPr>
        <w:spacing w:after="0" w:line="240" w:lineRule="auto"/>
      </w:pPr>
      <w:r>
        <w:separator/>
      </w:r>
    </w:p>
  </w:footnote>
  <w:footnote w:type="continuationSeparator" w:id="0">
    <w:p w14:paraId="4FB2B3E6" w14:textId="77777777" w:rsidR="0039299A" w:rsidRDefault="00392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44DEA" w14:textId="77777777"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2087594661"/>
      <w:docPartObj>
        <w:docPartGallery w:val="Page Numbers (Top of Page)"/>
        <w:docPartUnique/>
      </w:docPartObj>
    </w:sdtPr>
    <w:sdtContent>
      <w:p w14:paraId="61C8746A" w14:textId="77777777" w:rsidR="00E227D8" w:rsidRPr="00762AE8" w:rsidRDefault="00000000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226E60A" w14:textId="77777777"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D4CD3" w14:textId="77777777"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F39A4"/>
    <w:rsid w:val="002332A6"/>
    <w:rsid w:val="0025180B"/>
    <w:rsid w:val="00264ADC"/>
    <w:rsid w:val="00276E52"/>
    <w:rsid w:val="00281811"/>
    <w:rsid w:val="002A02AD"/>
    <w:rsid w:val="002D69C2"/>
    <w:rsid w:val="00317542"/>
    <w:rsid w:val="003437F5"/>
    <w:rsid w:val="00346269"/>
    <w:rsid w:val="00363399"/>
    <w:rsid w:val="00366B31"/>
    <w:rsid w:val="0039299A"/>
    <w:rsid w:val="003B78D3"/>
    <w:rsid w:val="003E0B96"/>
    <w:rsid w:val="00426EBD"/>
    <w:rsid w:val="00441E69"/>
    <w:rsid w:val="004677F8"/>
    <w:rsid w:val="00483BBB"/>
    <w:rsid w:val="004901B0"/>
    <w:rsid w:val="004B03FF"/>
    <w:rsid w:val="004B095D"/>
    <w:rsid w:val="004E6B03"/>
    <w:rsid w:val="0054372A"/>
    <w:rsid w:val="005911CD"/>
    <w:rsid w:val="00594CE4"/>
    <w:rsid w:val="005D1C44"/>
    <w:rsid w:val="005D635A"/>
    <w:rsid w:val="00635786"/>
    <w:rsid w:val="006643B9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059E6"/>
    <w:rsid w:val="00884E35"/>
    <w:rsid w:val="00922C9D"/>
    <w:rsid w:val="00932E98"/>
    <w:rsid w:val="00964438"/>
    <w:rsid w:val="0097786E"/>
    <w:rsid w:val="00A025C5"/>
    <w:rsid w:val="00A24FDC"/>
    <w:rsid w:val="00A47DBC"/>
    <w:rsid w:val="00AD1F8A"/>
    <w:rsid w:val="00AD6425"/>
    <w:rsid w:val="00AF2AD4"/>
    <w:rsid w:val="00B00630"/>
    <w:rsid w:val="00B176D2"/>
    <w:rsid w:val="00B245E2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946FD"/>
    <w:rsid w:val="00C959F6"/>
    <w:rsid w:val="00CB3357"/>
    <w:rsid w:val="00D639C2"/>
    <w:rsid w:val="00DB3B2E"/>
    <w:rsid w:val="00E0387C"/>
    <w:rsid w:val="00E227D8"/>
    <w:rsid w:val="00E60393"/>
    <w:rsid w:val="00E937AF"/>
    <w:rsid w:val="00F62D4D"/>
    <w:rsid w:val="00F7419F"/>
    <w:rsid w:val="00F9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3247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code code</cp:lastModifiedBy>
  <cp:revision>2</cp:revision>
  <dcterms:created xsi:type="dcterms:W3CDTF">2024-08-01T17:43:00Z</dcterms:created>
  <dcterms:modified xsi:type="dcterms:W3CDTF">2024-08-01T17:43:00Z</dcterms:modified>
</cp:coreProperties>
</file>