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270DCFC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4270DCFB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270DCFF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P="00932E98" w14:paraId="4270DCFD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932E98" w14:paraId="4270DCFE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4270DD00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270DD0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4270DD01" w14:textId="06A5D4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270DD0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4270DD03" w14:textId="2B8090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dimantu akadēmija</w:t>
            </w:r>
          </w:p>
        </w:tc>
      </w:tr>
      <w:tr w14:paraId="4270DD08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270DD0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270DD0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270DD0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4270DD0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270DD0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270DD0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270DD0B" w14:textId="0BFC3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Reģ. Nr. </w:t>
            </w:r>
            <w:r>
              <w:rPr>
                <w:rFonts w:ascii="Times New Roman" w:eastAsia="Times New Roman" w:hAnsi="Times New Roman" w:cs="Times New Roman"/>
                <w:sz w:val="24"/>
              </w:rPr>
              <w:t>40008145724</w:t>
            </w:r>
          </w:p>
        </w:tc>
      </w:tr>
      <w:tr w14:paraId="4270DD1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270DD0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270DD0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F7419F" w14:paraId="4270DD0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4270DD1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270DD1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270DD1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D10E20" w:rsidP="00D10E20" w14:paraId="21720EB3" w14:textId="77777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Ganību iela 17, Zvejniekciems, </w:t>
            </w:r>
          </w:p>
          <w:p w:rsidR="00E227D8" w:rsidRPr="005D1C44" w:rsidP="00D10E20" w14:paraId="4270DD13" w14:textId="2FAAA3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Saulkrastu novads</w:t>
            </w:r>
          </w:p>
        </w:tc>
      </w:tr>
      <w:tr w14:paraId="4270DD1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270DD1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270DD1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270DD1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4270DD1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270DD1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/121</w:t>
      </w:r>
    </w:p>
    <w:p w:rsidR="00C959F6" w:rsidP="00070E23" w14:paraId="4270DD1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270DD1C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1DA3DE0" w14:textId="77777777" w:rsidTr="00E76B8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D10E20" w:rsidRPr="008E1CF0" w:rsidP="00E76B8F" w14:paraId="56A2CD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0E20" w:rsidRPr="008E1CF0" w:rsidP="00E76B8F" w14:paraId="3EB506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Apsekots: </w:t>
            </w:r>
            <w:r>
              <w:rPr>
                <w:rFonts w:ascii="Times New Roman" w:hAnsi="Times New Roman" w:cs="Times New Roman"/>
                <w:sz w:val="24"/>
              </w:rPr>
              <w:t>Tukuma sporta skola</w:t>
            </w:r>
          </w:p>
        </w:tc>
      </w:tr>
      <w:tr w14:paraId="3C6B4270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10E20" w:rsidRPr="008E1CF0" w:rsidP="00E76B8F" w14:paraId="6C84A10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10E20" w:rsidRPr="008E1CF0" w:rsidP="00E76B8F" w14:paraId="37225D8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4EE9134" w14:textId="77777777" w:rsidTr="00E76B8F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D10E20" w:rsidRPr="008E1CF0" w:rsidP="00E76B8F" w14:paraId="79E08B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0E20" w:rsidRPr="008E1CF0" w:rsidP="00E76B8F" w14:paraId="3649B6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Kuldīgas iela 74, Tukums, Tukuma novads</w:t>
            </w:r>
          </w:p>
        </w:tc>
      </w:tr>
      <w:tr w14:paraId="7F07F2CC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D10E20" w:rsidRPr="008E1CF0" w:rsidP="00E76B8F" w14:paraId="0F45434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D10E20" w:rsidRPr="008E1CF0" w:rsidP="00E76B8F" w14:paraId="6F327D9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B926220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10E20" w:rsidRPr="008E1CF0" w:rsidP="00E76B8F" w14:paraId="6EFA7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0E20" w:rsidRPr="008E1CF0" w:rsidP="00E76B8F" w14:paraId="196BE7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Tukuma novads pašvaldība, Reģ. Nr. 90000050975</w:t>
            </w:r>
          </w:p>
        </w:tc>
      </w:tr>
      <w:tr w14:paraId="407FDB9F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10E20" w:rsidRPr="008E1CF0" w:rsidP="00E76B8F" w14:paraId="19CB5F7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10E20" w:rsidRPr="008E1CF0" w:rsidP="00E76B8F" w14:paraId="2A19F2A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D94B33A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D10E20" w:rsidRPr="008E1CF0" w:rsidP="00E76B8F" w14:paraId="041937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0E20" w:rsidRPr="008E1CF0" w:rsidP="00E76B8F" w14:paraId="56733A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Talsu iela 4, Tukums, Tukuma novads</w:t>
            </w:r>
          </w:p>
        </w:tc>
      </w:tr>
      <w:tr w14:paraId="40BC6203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D10E20" w:rsidRPr="008E1CF0" w:rsidP="00E76B8F" w14:paraId="6CAC6CD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10E20" w:rsidRPr="008E1CF0" w:rsidP="00E76B8F" w14:paraId="2DD7895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0F35173B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10E20" w:rsidRPr="008E1CF0" w:rsidP="00E76B8F" w14:paraId="1608E8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0E20" w:rsidRPr="008E1CF0" w:rsidP="00E76B8F" w14:paraId="6ED22728" w14:textId="77777777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Nometnes vadītāja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Artūra Bērziņa apliecība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065-00046</w:t>
            </w:r>
          </w:p>
        </w:tc>
      </w:tr>
      <w:tr w14:paraId="32248A31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10E20" w:rsidRPr="008E1CF0" w:rsidP="00E76B8F" w14:paraId="02C8E2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0E20" w:rsidRPr="008E1CF0" w:rsidP="00E76B8F" w14:paraId="6FB5F27D" w14:textId="77777777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2023.gada 2.jūnija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iesniegums (izsūtīts no nometnes.gov.lv)</w:t>
            </w:r>
          </w:p>
        </w:tc>
      </w:tr>
      <w:tr w14:paraId="560471E3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10E20" w:rsidRPr="008E1CF0" w:rsidP="00E76B8F" w14:paraId="3ED6500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10E20" w:rsidRPr="008E1CF0" w:rsidP="00E76B8F" w14:paraId="3EC9927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97F4853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10E20" w:rsidRPr="008E1CF0" w:rsidP="00E76B8F" w14:paraId="0391F4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0E20" w:rsidRPr="008E1CF0" w:rsidP="00E76B8F" w14:paraId="114D31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ugunsnoturības pakāpe,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ēka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aprīkota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2800A846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10E20" w:rsidRPr="008E1CF0" w:rsidP="00E76B8F" w14:paraId="03066B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0E20" w:rsidRPr="008E1CF0" w:rsidP="00E76B8F" w14:paraId="286439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dūmu detektoriem un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nokomplektētas ar ugunsdzēsības aparātiem.</w:t>
            </w:r>
          </w:p>
        </w:tc>
      </w:tr>
      <w:tr w14:paraId="6C5D9342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10E20" w:rsidRPr="008E1CF0" w:rsidP="00E76B8F" w14:paraId="3C444BF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10E20" w:rsidRPr="008E1CF0" w:rsidP="00E76B8F" w14:paraId="23220D1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D7B25C4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10E20" w:rsidRPr="008E1CF0" w:rsidP="00E76B8F" w14:paraId="5CE72B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0E20" w:rsidRPr="008E1CF0" w:rsidP="00E76B8F" w14:paraId="2B81CB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netika konstatēti.</w:t>
            </w:r>
          </w:p>
        </w:tc>
      </w:tr>
      <w:tr w14:paraId="7F0BFDB7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10E20" w:rsidRPr="008E1CF0" w:rsidP="00E76B8F" w14:paraId="686491E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10E20" w:rsidRPr="008E1CF0" w:rsidP="00E76B8F" w14:paraId="753EA34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B909714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10E20" w:rsidRPr="008E1CF0" w:rsidP="00E76B8F" w14:paraId="0A1144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0E20" w:rsidRPr="008E1CF0" w:rsidP="00E76B8F" w14:paraId="538189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>
              <w:rPr>
                <w:rFonts w:ascii="Times New Roman" w:hAnsi="Times New Roman" w:cs="Times New Roman"/>
                <w:sz w:val="24"/>
              </w:rPr>
              <w:t>Tukuma sporta skola</w:t>
            </w:r>
            <w:r w:rsidRPr="008E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atbilst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ugunsdrošība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prasībām un var tikt </w:t>
            </w:r>
          </w:p>
        </w:tc>
      </w:tr>
      <w:tr w14:paraId="21D40CB8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10E20" w:rsidRPr="008E1CF0" w:rsidP="00E76B8F" w14:paraId="65009B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0E20" w:rsidRPr="008E1CF0" w:rsidP="00E76B8F" w14:paraId="63612BA4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izmantota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diennakts nometnes organizēšanai.</w:t>
            </w:r>
          </w:p>
        </w:tc>
      </w:tr>
      <w:tr w14:paraId="76675280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10E20" w:rsidRPr="008E1CF0" w:rsidP="00E76B8F" w14:paraId="5EF8B60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10E20" w:rsidRPr="008E1CF0" w:rsidP="00E76B8F" w14:paraId="066BF37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78C0F42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10E20" w:rsidRPr="008E1CF0" w:rsidP="00E76B8F" w14:paraId="74D4DC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0E20" w:rsidRPr="008E1CF0" w:rsidP="00E76B8F" w14:paraId="251D13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Atzinums izsniegts saskaņā ar: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 noteikumu</w:t>
            </w:r>
          </w:p>
        </w:tc>
      </w:tr>
      <w:tr w14:paraId="5F3D4665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10E20" w:rsidRPr="008E1CF0" w:rsidP="00E76B8F" w14:paraId="033234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0E20" w:rsidRPr="008E1CF0" w:rsidP="00E76B8F" w14:paraId="381A2D01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 8.5.apakšpunkta prasībām.</w:t>
            </w:r>
          </w:p>
        </w:tc>
      </w:tr>
      <w:tr w14:paraId="188AF328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D10E20" w:rsidRPr="008E1CF0" w:rsidP="00E76B8F" w14:paraId="4CC2890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10E20" w:rsidRPr="008E1CF0" w:rsidP="00E76B8F" w14:paraId="5E0FA07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E98D3D5" w14:textId="77777777" w:rsidTr="00E76B8F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10E20" w:rsidRPr="008E1CF0" w:rsidP="00E76B8F" w14:paraId="259F12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0E20" w:rsidRPr="008E1CF0" w:rsidP="00E76B8F" w14:paraId="62A066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14:paraId="7B2BDBAB" w14:textId="77777777" w:rsidTr="00E76B8F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D10E20" w:rsidRPr="008E1CF0" w:rsidP="00E76B8F" w14:paraId="08036E6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D10E20" w:rsidRPr="008E1CF0" w:rsidP="00E76B8F" w14:paraId="06AECE4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D10E20" w:rsidRPr="008E1CF0" w:rsidP="00D10E20" w14:paraId="5C972E9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8E1CF0">
        <w:rPr>
          <w:rFonts w:ascii="Times New Roman" w:hAnsi="Times New Roman" w:cs="Times New Roman"/>
          <w:sz w:val="24"/>
        </w:rPr>
        <w:t>Atzinums iesniegšanai derīgs sešus mēnešus.</w:t>
      </w:r>
    </w:p>
    <w:p w:rsidR="00D10E20" w:rsidRPr="008E1CF0" w:rsidP="00D10E20" w14:paraId="2EE2963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D10E20" w:rsidRPr="008E1CF0" w:rsidP="00D10E20" w14:paraId="45A8B90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8B03CF9" w14:textId="77777777" w:rsidTr="00E76B8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D10E20" w:rsidRPr="008E1CF0" w:rsidP="00E76B8F" w14:paraId="74CE481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brigādes komandierim, </w:t>
            </w:r>
          </w:p>
        </w:tc>
      </w:tr>
      <w:tr w14:paraId="40C59874" w14:textId="77777777" w:rsidTr="00E76B8F">
        <w:tblPrEx>
          <w:tblW w:w="0" w:type="auto"/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D10E20" w:rsidRPr="008E1CF0" w:rsidP="00E76B8F" w14:paraId="0C1FF34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Dobeles ielā16, Jelgavā, LV-3001</w:t>
            </w:r>
          </w:p>
        </w:tc>
      </w:tr>
      <w:tr w14:paraId="17EFE2FA" w14:textId="77777777" w:rsidTr="00E76B8F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D10E20" w:rsidRPr="008E1CF0" w:rsidP="00E76B8F" w14:paraId="77767EEB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1CF0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D10E20" w:rsidRPr="008E1CF0" w:rsidP="00D10E20" w14:paraId="68E34FF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B285BE4" w14:textId="77777777" w:rsidTr="00E76B8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D10E20" w:rsidRPr="008E1CF0" w:rsidP="00E76B8F" w14:paraId="7380551B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Valsts ugunsdzēsības un glābšanas </w:t>
            </w:r>
          </w:p>
          <w:p w:rsidR="00D10E20" w:rsidRPr="008E1CF0" w:rsidP="00E76B8F" w14:paraId="1D4DCF7E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brigādes </w:t>
            </w:r>
          </w:p>
          <w:p w:rsidR="00D10E20" w:rsidRPr="008E1CF0" w:rsidP="00E76B8F" w14:paraId="4D1DD0CA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:rsidR="00D10E20" w:rsidRPr="008E1CF0" w:rsidP="00E76B8F" w14:paraId="0BDFC22F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:rsidR="00D10E20" w:rsidRPr="008E1CF0" w:rsidP="00E76B8F" w14:paraId="22292E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</w:p>
        </w:tc>
        <w:tc>
          <w:tcPr>
            <w:tcW w:w="284" w:type="dxa"/>
            <w:vAlign w:val="bottom"/>
          </w:tcPr>
          <w:p w:rsidR="00D10E20" w:rsidRPr="008E1CF0" w:rsidP="00E76B8F" w14:paraId="20EFDB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10E20" w:rsidRPr="008E1CF0" w:rsidP="00E76B8F" w14:paraId="2CD673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10E20" w:rsidRPr="008E1CF0" w:rsidP="00E76B8F" w14:paraId="3A0723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D10E20" w:rsidRPr="008E1CF0" w:rsidP="00E76B8F" w14:paraId="3EED281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Jānis Noviks</w:t>
            </w:r>
          </w:p>
        </w:tc>
      </w:tr>
      <w:tr w14:paraId="08E4B8DB" w14:textId="77777777" w:rsidTr="00E76B8F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D10E20" w:rsidRPr="008E1CF0" w:rsidP="00E76B8F" w14:paraId="465A09A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D10E20" w:rsidRPr="008E1CF0" w:rsidP="00E76B8F" w14:paraId="07302A2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0E20" w:rsidRPr="008E1CF0" w:rsidP="00E76B8F" w14:paraId="5DCCCFC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D10E20" w:rsidRPr="008E1CF0" w:rsidP="00E76B8F" w14:paraId="154C3AC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D10E20" w:rsidRPr="008E1CF0" w:rsidP="00E76B8F" w14:paraId="28776E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D10E20" w:rsidRPr="008E1CF0" w:rsidP="00D10E20" w14:paraId="49944F3F" w14:textId="77777777">
      <w:pPr>
        <w:rPr>
          <w:rFonts w:ascii="Times New Roman" w:hAnsi="Times New Roman" w:cs="Times New Roman"/>
          <w:sz w:val="24"/>
          <w:szCs w:val="24"/>
        </w:rPr>
      </w:pPr>
    </w:p>
    <w:p w:rsidR="00D10E20" w:rsidRPr="008E1CF0" w:rsidP="00D10E20" w14:paraId="59B10BB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BA69B8D" w14:textId="77777777" w:rsidTr="00E76B8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D10E20" w:rsidRPr="008E1CF0" w:rsidP="00E76B8F" w14:paraId="781C22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27.06.2023</w:t>
            </w:r>
            <w:r w:rsidRPr="008C1C6E">
              <w:rPr>
                <w:rFonts w:ascii="Times New Roman" w:hAnsi="Times New Roman"/>
                <w:i/>
                <w:sz w:val="24"/>
                <w:szCs w:val="24"/>
              </w:rPr>
              <w:t>. nosūtīts elektroniski parakstīts dokuments uz e-pastu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arturs_berzins@inbox.lv</w:t>
            </w:r>
          </w:p>
        </w:tc>
        <w:tc>
          <w:tcPr>
            <w:tcW w:w="284" w:type="dxa"/>
            <w:vAlign w:val="bottom"/>
          </w:tcPr>
          <w:p w:rsidR="00D10E20" w:rsidRPr="008E1CF0" w:rsidP="00E76B8F" w14:paraId="6A536F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D10E20" w:rsidRPr="008E1CF0" w:rsidP="00E76B8F" w14:paraId="1DE816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3E6C5C" w14:textId="77777777" w:rsidTr="00E76B8F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D10E20" w:rsidRPr="008E1CF0" w:rsidP="00E76B8F" w14:paraId="71AA51B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D10E20" w:rsidRPr="008E1CF0" w:rsidP="00E76B8F" w14:paraId="2E0D4C5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D10E20" w:rsidRPr="008E1CF0" w:rsidP="00E76B8F" w14:paraId="4F37943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D10E20" w:rsidRPr="008E1CF0" w:rsidP="00D10E20" w14:paraId="4FCFBF7E" w14:textId="77777777">
      <w:pPr>
        <w:rPr>
          <w:rFonts w:ascii="Times New Roman" w:hAnsi="Times New Roman" w:cs="Times New Roman"/>
          <w:sz w:val="24"/>
          <w:szCs w:val="24"/>
        </w:rPr>
      </w:pPr>
    </w:p>
    <w:p w:rsidR="00D10E20" w:rsidRPr="008E1CF0" w:rsidP="00D10E20" w14:paraId="6FF215D8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gada 27. jūnijs</w:t>
      </w:r>
    </w:p>
    <w:p w:rsidR="00D10E20" w:rsidRPr="008E1CF0" w:rsidP="00D10E20" w14:paraId="353CEDD7" w14:textId="77777777">
      <w:pPr>
        <w:rPr>
          <w:rFonts w:ascii="Times New Roman" w:hAnsi="Times New Roman" w:cs="Times New Roman"/>
          <w:sz w:val="24"/>
          <w:szCs w:val="24"/>
        </w:rPr>
      </w:pPr>
    </w:p>
    <w:p w:rsidR="00D10E20" w:rsidRPr="008E1CF0" w:rsidP="00D10E20" w14:paraId="7D7D1A0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D10E20" w:rsidRPr="008E1CF0" w:rsidP="00D10E20" w14:paraId="435BB4D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D10E20" w:rsidRPr="008E1CF0" w:rsidP="00D10E20" w14:paraId="3034739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LAIKA ZĪMOGU</w:t>
      </w:r>
    </w:p>
    <w:p w:rsidR="00D10E20" w:rsidRPr="00762AE8" w:rsidP="00D10E20" w14:paraId="6743548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E20" w:rsidRPr="00762AE8" w:rsidP="00D10E20" w14:paraId="1D0D9AE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E20" w:rsidRPr="00762AE8" w:rsidP="00D10E20" w14:paraId="2DFB5E3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E20" w:rsidRPr="00762AE8" w:rsidP="00D10E20" w14:paraId="1F5936F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E20" w:rsidRPr="00762AE8" w:rsidP="00D10E20" w14:paraId="3C9EB8A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4270DD7C" w14:textId="03FE8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270DD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270DD8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270DD8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270DD7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73778122"/>
      <w:docPartObj>
        <w:docPartGallery w:val="Page Numbers (Top of Page)"/>
        <w:docPartUnique/>
      </w:docPartObj>
    </w:sdtPr>
    <w:sdtContent>
      <w:p w:rsidR="00E227D8" w:rsidRPr="00762AE8" w14:paraId="4270DD80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270DD81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270DD84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35786"/>
    <w:rsid w:val="006643B9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C1C6E"/>
    <w:rsid w:val="008E1CF0"/>
    <w:rsid w:val="00922C9D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10E20"/>
    <w:rsid w:val="00D639C2"/>
    <w:rsid w:val="00D919A5"/>
    <w:rsid w:val="00DB3B2E"/>
    <w:rsid w:val="00E0387C"/>
    <w:rsid w:val="00E227D8"/>
    <w:rsid w:val="00E60393"/>
    <w:rsid w:val="00E76B8F"/>
    <w:rsid w:val="00F62D4D"/>
    <w:rsid w:val="00F7419F"/>
    <w:rsid w:val="00F93E3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70DCF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Jānis Noviks</cp:lastModifiedBy>
  <cp:revision>8</cp:revision>
  <dcterms:created xsi:type="dcterms:W3CDTF">2022-04-04T18:02:00Z</dcterms:created>
  <dcterms:modified xsi:type="dcterms:W3CDTF">2023-06-27T09:03:00Z</dcterms:modified>
</cp:coreProperties>
</file>